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A461" w14:textId="77777777" w:rsidR="00D0721C" w:rsidRDefault="00B80A91" w:rsidP="00DB69A6">
      <w:pPr>
        <w:bidi w:val="0"/>
        <w:rPr>
          <w:rFonts w:cs="B Titr"/>
          <w:b/>
          <w:bCs/>
          <w:sz w:val="24"/>
          <w:szCs w:val="24"/>
          <w:rtl/>
        </w:rPr>
      </w:pPr>
      <w:r w:rsidRPr="00DB69A6">
        <w:rPr>
          <w:rFonts w:ascii="Calibri" w:eastAsia="Times New Roman" w:hAnsi="Calibri" w:cs="B Esfehan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6432" behindDoc="0" locked="0" layoutInCell="1" allowOverlap="1" wp14:anchorId="585F9C1F" wp14:editId="66F5327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90575" cy="704850"/>
            <wp:effectExtent l="0" t="0" r="9525" b="0"/>
            <wp:wrapSquare wrapText="bothSides"/>
            <wp:docPr id="4" name="Picture 4" descr="\\172.16.8.88\fallah\LOGO\RICeS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8.88\fallah\LOGO\RICeST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9C8D849" w14:textId="77777777" w:rsidR="00DB69A6" w:rsidRDefault="00DB69A6" w:rsidP="00DB69A6">
      <w:pPr>
        <w:bidi w:val="0"/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فرم شماره 3</w:t>
      </w:r>
    </w:p>
    <w:p w14:paraId="491E2117" w14:textId="77777777" w:rsidR="00DB69A6" w:rsidRPr="003C66C4" w:rsidRDefault="00DB69A6" w:rsidP="00DB69A6">
      <w:pPr>
        <w:bidi w:val="0"/>
        <w:jc w:val="center"/>
        <w:rPr>
          <w:rFonts w:cs="B Nazanin"/>
          <w:sz w:val="32"/>
          <w:szCs w:val="32"/>
          <w:rtl/>
        </w:rPr>
      </w:pPr>
      <w:r w:rsidRPr="00DF4EF7">
        <w:rPr>
          <w:rFonts w:cs="B Mitra" w:hint="cs"/>
          <w:b/>
          <w:bCs/>
          <w:sz w:val="24"/>
          <w:szCs w:val="24"/>
          <w:rtl/>
        </w:rPr>
        <w:t xml:space="preserve">گزارش </w:t>
      </w:r>
      <w:r>
        <w:rPr>
          <w:rFonts w:cs="B Mitra" w:hint="cs"/>
          <w:b/>
          <w:bCs/>
          <w:sz w:val="24"/>
          <w:szCs w:val="24"/>
          <w:rtl/>
        </w:rPr>
        <w:t xml:space="preserve">پيشرفت نيمسال           سال تحصيلي            </w:t>
      </w:r>
      <w:r w:rsidRPr="00DF4EF7">
        <w:rPr>
          <w:rFonts w:cs="B Mitra" w:hint="cs"/>
          <w:b/>
          <w:bCs/>
          <w:sz w:val="24"/>
          <w:szCs w:val="24"/>
          <w:rtl/>
        </w:rPr>
        <w:t xml:space="preserve"> پايان نامه كارشناسي ارشد</w:t>
      </w:r>
    </w:p>
    <w:p w14:paraId="23E84E84" w14:textId="77777777" w:rsidR="00D0721C" w:rsidRPr="00112149" w:rsidRDefault="00D0721C" w:rsidP="00D0721C">
      <w:pPr>
        <w:rPr>
          <w:rFonts w:cs="B Mitra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70"/>
        <w:gridCol w:w="2277"/>
        <w:gridCol w:w="4469"/>
      </w:tblGrid>
      <w:tr w:rsidR="00D0721C" w:rsidRPr="00DF4EF7" w14:paraId="31154D5F" w14:textId="77777777" w:rsidTr="009C4354">
        <w:tc>
          <w:tcPr>
            <w:tcW w:w="9016" w:type="dxa"/>
            <w:gridSpan w:val="3"/>
            <w:shd w:val="clear" w:color="auto" w:fill="D9D9D9" w:themeFill="background1" w:themeFillShade="D9"/>
          </w:tcPr>
          <w:p w14:paraId="2218EBA8" w14:textId="77777777" w:rsidR="00D0721C" w:rsidRPr="00CF4938" w:rsidRDefault="00D0721C" w:rsidP="00454298">
            <w:pPr>
              <w:rPr>
                <w:rFonts w:cs="B Mitra"/>
                <w:b/>
                <w:bCs/>
                <w:rtl/>
                <w:lang w:bidi="fa-IR"/>
              </w:rPr>
            </w:pPr>
            <w:r w:rsidRPr="00CF4938">
              <w:rPr>
                <w:rFonts w:cs="B Mitra" w:hint="cs"/>
                <w:b/>
                <w:bCs/>
                <w:rtl/>
                <w:lang w:bidi="fa-IR"/>
              </w:rPr>
              <w:t>مشخصات دانشجو</w:t>
            </w:r>
          </w:p>
        </w:tc>
      </w:tr>
      <w:tr w:rsidR="009C4354" w:rsidRPr="00DF4EF7" w14:paraId="6AB61918" w14:textId="77777777" w:rsidTr="009C4354">
        <w:tc>
          <w:tcPr>
            <w:tcW w:w="2270" w:type="dxa"/>
          </w:tcPr>
          <w:p w14:paraId="1945F7FA" w14:textId="77777777" w:rsidR="009C4354" w:rsidRPr="00DF4EF7" w:rsidRDefault="009C4354" w:rsidP="004542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4EF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2277" w:type="dxa"/>
          </w:tcPr>
          <w:p w14:paraId="2C46E9B8" w14:textId="77777777" w:rsidR="009C4354" w:rsidRPr="00DF4EF7" w:rsidRDefault="009C4354" w:rsidP="004542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4EF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دانشجويي</w:t>
            </w:r>
          </w:p>
        </w:tc>
        <w:tc>
          <w:tcPr>
            <w:tcW w:w="4469" w:type="dxa"/>
          </w:tcPr>
          <w:p w14:paraId="3780FEA7" w14:textId="77777777" w:rsidR="009C4354" w:rsidRPr="00DF4EF7" w:rsidRDefault="009C4354" w:rsidP="004542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4EF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9C4354" w:rsidRPr="00DF4EF7" w14:paraId="275175C8" w14:textId="77777777" w:rsidTr="00356DF2">
        <w:tc>
          <w:tcPr>
            <w:tcW w:w="2270" w:type="dxa"/>
          </w:tcPr>
          <w:p w14:paraId="66ED920C" w14:textId="77777777" w:rsidR="009C4354" w:rsidRPr="00DF4EF7" w:rsidRDefault="009C4354" w:rsidP="0045429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77" w:type="dxa"/>
          </w:tcPr>
          <w:p w14:paraId="4308B884" w14:textId="77777777" w:rsidR="009C4354" w:rsidRPr="00DF4EF7" w:rsidRDefault="009C4354" w:rsidP="0045429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9" w:type="dxa"/>
          </w:tcPr>
          <w:p w14:paraId="409B77D8" w14:textId="77777777" w:rsidR="009C4354" w:rsidRPr="00DF4EF7" w:rsidRDefault="009C4354" w:rsidP="0045429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7B204B1A" w14:textId="77777777" w:rsidR="00D0721C" w:rsidRPr="00112149" w:rsidRDefault="00D0721C" w:rsidP="00D0721C">
      <w:pPr>
        <w:rPr>
          <w:rFonts w:cs="B Mitra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7"/>
        <w:gridCol w:w="2248"/>
        <w:gridCol w:w="2247"/>
        <w:gridCol w:w="2254"/>
      </w:tblGrid>
      <w:tr w:rsidR="00D0721C" w:rsidRPr="00BC33B7" w14:paraId="67CD8AFB" w14:textId="77777777" w:rsidTr="00454298">
        <w:tc>
          <w:tcPr>
            <w:tcW w:w="9576" w:type="dxa"/>
            <w:gridSpan w:val="4"/>
            <w:shd w:val="clear" w:color="auto" w:fill="D9D9D9" w:themeFill="background1" w:themeFillShade="D9"/>
          </w:tcPr>
          <w:p w14:paraId="20EE0F4C" w14:textId="77777777" w:rsidR="00D0721C" w:rsidRPr="00CF4938" w:rsidRDefault="00D0721C" w:rsidP="00454298">
            <w:pPr>
              <w:rPr>
                <w:rFonts w:cs="B Mitra"/>
                <w:b/>
                <w:bCs/>
                <w:rtl/>
                <w:lang w:bidi="fa-IR"/>
              </w:rPr>
            </w:pPr>
            <w:r w:rsidRPr="00CF4938">
              <w:rPr>
                <w:rFonts w:cs="B Mitra" w:hint="cs"/>
                <w:b/>
                <w:bCs/>
                <w:rtl/>
                <w:lang w:bidi="fa-IR"/>
              </w:rPr>
              <w:t>مشخصات استاد راهنما</w:t>
            </w:r>
          </w:p>
        </w:tc>
      </w:tr>
      <w:tr w:rsidR="00D0721C" w:rsidRPr="00BC33B7" w14:paraId="3DCC1653" w14:textId="77777777" w:rsidTr="00454298">
        <w:tc>
          <w:tcPr>
            <w:tcW w:w="2394" w:type="dxa"/>
          </w:tcPr>
          <w:p w14:paraId="5359BE1C" w14:textId="77777777" w:rsidR="00D0721C" w:rsidRPr="00BC33B7" w:rsidRDefault="00D0721C" w:rsidP="004542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C33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2394" w:type="dxa"/>
          </w:tcPr>
          <w:p w14:paraId="34DF2CD6" w14:textId="77777777" w:rsidR="00D0721C" w:rsidRPr="00BC33B7" w:rsidRDefault="00D0721C" w:rsidP="004542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C33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مرتبه علمي</w:t>
            </w:r>
          </w:p>
        </w:tc>
        <w:tc>
          <w:tcPr>
            <w:tcW w:w="2394" w:type="dxa"/>
          </w:tcPr>
          <w:p w14:paraId="70C7E076" w14:textId="77777777" w:rsidR="00D0721C" w:rsidRPr="00BC33B7" w:rsidRDefault="00D0721C" w:rsidP="004542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C33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</w:p>
        </w:tc>
        <w:tc>
          <w:tcPr>
            <w:tcW w:w="2394" w:type="dxa"/>
          </w:tcPr>
          <w:p w14:paraId="3EFAFD16" w14:textId="77777777" w:rsidR="00D0721C" w:rsidRPr="00BC33B7" w:rsidRDefault="00D0721C" w:rsidP="004542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C33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گرايش</w:t>
            </w:r>
          </w:p>
        </w:tc>
      </w:tr>
      <w:tr w:rsidR="00D0721C" w:rsidRPr="00BC33B7" w14:paraId="5FE23EEA" w14:textId="77777777" w:rsidTr="00454298">
        <w:tc>
          <w:tcPr>
            <w:tcW w:w="2394" w:type="dxa"/>
          </w:tcPr>
          <w:p w14:paraId="5981461E" w14:textId="77777777" w:rsidR="00D0721C" w:rsidRPr="00BC33B7" w:rsidRDefault="00D0721C" w:rsidP="004542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14:paraId="4F6BD02E" w14:textId="77777777" w:rsidR="00D0721C" w:rsidRPr="00BC33B7" w:rsidRDefault="00D0721C" w:rsidP="004542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14:paraId="761E4209" w14:textId="77777777" w:rsidR="00D0721C" w:rsidRPr="00BC33B7" w:rsidRDefault="00D0721C" w:rsidP="004542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14:paraId="01D83E7F" w14:textId="77777777" w:rsidR="00D0721C" w:rsidRPr="00BC33B7" w:rsidRDefault="00D0721C" w:rsidP="004542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0721C" w:rsidRPr="00BC33B7" w14:paraId="05DAC520" w14:textId="77777777" w:rsidTr="00454298">
        <w:tc>
          <w:tcPr>
            <w:tcW w:w="2394" w:type="dxa"/>
          </w:tcPr>
          <w:p w14:paraId="05947A5E" w14:textId="77777777" w:rsidR="00D0721C" w:rsidRPr="00BC33B7" w:rsidRDefault="00D0721C" w:rsidP="004542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4" w:type="dxa"/>
          </w:tcPr>
          <w:p w14:paraId="2C272D16" w14:textId="77777777" w:rsidR="00D0721C" w:rsidRPr="00BC33B7" w:rsidRDefault="00D0721C" w:rsidP="004542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4" w:type="dxa"/>
          </w:tcPr>
          <w:p w14:paraId="75F95CA9" w14:textId="77777777" w:rsidR="00D0721C" w:rsidRPr="00BC33B7" w:rsidRDefault="00D0721C" w:rsidP="004542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4" w:type="dxa"/>
          </w:tcPr>
          <w:p w14:paraId="7A64BE05" w14:textId="77777777" w:rsidR="00D0721C" w:rsidRPr="00BC33B7" w:rsidRDefault="00D0721C" w:rsidP="004542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34C9011E" w14:textId="77777777" w:rsidR="00D0721C" w:rsidRPr="00112149" w:rsidRDefault="00D0721C" w:rsidP="00D0721C">
      <w:pPr>
        <w:rPr>
          <w:rFonts w:cs="B Mitra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721C" w:rsidRPr="00DF4EF7" w14:paraId="16F8A928" w14:textId="77777777" w:rsidTr="00DC6CB8">
        <w:tc>
          <w:tcPr>
            <w:tcW w:w="9016" w:type="dxa"/>
            <w:shd w:val="clear" w:color="auto" w:fill="D9D9D9" w:themeFill="background1" w:themeFillShade="D9"/>
          </w:tcPr>
          <w:p w14:paraId="1E3CA0FC" w14:textId="77777777" w:rsidR="00D0721C" w:rsidRPr="00CF4938" w:rsidRDefault="00D0721C" w:rsidP="00454298">
            <w:pPr>
              <w:rPr>
                <w:rFonts w:cs="B Mitra"/>
                <w:b/>
                <w:bCs/>
                <w:rtl/>
                <w:lang w:bidi="fa-IR"/>
              </w:rPr>
            </w:pPr>
            <w:r w:rsidRPr="00CF4938">
              <w:rPr>
                <w:rFonts w:cs="B Mitra" w:hint="cs"/>
                <w:b/>
                <w:bCs/>
                <w:shd w:val="clear" w:color="auto" w:fill="D9D9D9" w:themeFill="background1" w:themeFillShade="D9"/>
                <w:rtl/>
                <w:lang w:bidi="fa-IR"/>
              </w:rPr>
              <w:t>گزارش</w:t>
            </w:r>
            <w:r w:rsidRPr="00CF4938">
              <w:rPr>
                <w:rFonts w:cs="B Mitra" w:hint="cs"/>
                <w:b/>
                <w:bCs/>
                <w:rtl/>
                <w:lang w:bidi="fa-IR"/>
              </w:rPr>
              <w:t xml:space="preserve"> كار پايان نامه</w:t>
            </w:r>
          </w:p>
        </w:tc>
      </w:tr>
      <w:tr w:rsidR="00D0721C" w:rsidRPr="00DF4EF7" w14:paraId="5F1AAFC9" w14:textId="77777777" w:rsidTr="00DC6CB8">
        <w:tc>
          <w:tcPr>
            <w:tcW w:w="9016" w:type="dxa"/>
          </w:tcPr>
          <w:p w14:paraId="5C7E338E" w14:textId="77777777" w:rsidR="00D0721C" w:rsidRDefault="00D0721C" w:rsidP="0045429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C33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عنوان پايان نامه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14:paraId="708CA81F" w14:textId="77777777" w:rsidR="00D0721C" w:rsidRPr="00BC33B7" w:rsidRDefault="00D0721C" w:rsidP="0045429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C4354" w:rsidRPr="00DF4EF7" w14:paraId="278F8CB5" w14:textId="77777777" w:rsidTr="00DC6CB8">
        <w:tc>
          <w:tcPr>
            <w:tcW w:w="9016" w:type="dxa"/>
          </w:tcPr>
          <w:p w14:paraId="1DD69C0C" w14:textId="77777777" w:rsidR="00DC6CB8" w:rsidRDefault="009C4354" w:rsidP="00DC6CB8">
            <w:pPr>
              <w:pStyle w:val="ListParagraph"/>
              <w:ind w:left="360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خلاصه</w:t>
            </w:r>
            <w:r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ای از پیشرفتها</w:t>
            </w:r>
          </w:p>
          <w:p w14:paraId="4D2D2CA9" w14:textId="77777777" w:rsidR="00DC6CB8" w:rsidRDefault="00DC6CB8" w:rsidP="00DC6CB8">
            <w:pPr>
              <w:pStyle w:val="ListParagraph"/>
              <w:ind w:left="0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="009C435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مقدمه:  </w:t>
            </w:r>
            <w:r w:rsidR="008537B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9C435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8537B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9C435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91720FE" w14:textId="77777777" w:rsidR="00DC6CB8" w:rsidRDefault="00DC6CB8" w:rsidP="00DC6CB8">
            <w:pPr>
              <w:pStyle w:val="ListParagraph"/>
              <w:ind w:left="360"/>
              <w:rPr>
                <w:rFonts w:cs="B Mitra"/>
                <w:b/>
                <w:bCs/>
                <w:sz w:val="20"/>
                <w:szCs w:val="20"/>
              </w:rPr>
            </w:pPr>
          </w:p>
          <w:p w14:paraId="675982B1" w14:textId="77777777" w:rsidR="00DC6CB8" w:rsidRDefault="00DC6CB8" w:rsidP="00DC6CB8">
            <w:pPr>
              <w:pStyle w:val="ListParagraph"/>
              <w:ind w:left="360"/>
              <w:rPr>
                <w:rFonts w:cs="B Mitra"/>
                <w:b/>
                <w:bCs/>
                <w:sz w:val="20"/>
                <w:szCs w:val="20"/>
              </w:rPr>
            </w:pPr>
          </w:p>
          <w:p w14:paraId="6FF7B902" w14:textId="77777777" w:rsidR="00DC6CB8" w:rsidRDefault="00DC6CB8" w:rsidP="00DC6CB8">
            <w:pPr>
              <w:pStyle w:val="ListParagraph"/>
              <w:ind w:left="360"/>
              <w:rPr>
                <w:rFonts w:cs="B Mitra"/>
                <w:b/>
                <w:bCs/>
                <w:sz w:val="20"/>
                <w:szCs w:val="20"/>
              </w:rPr>
            </w:pPr>
          </w:p>
          <w:p w14:paraId="0D817379" w14:textId="77777777" w:rsidR="00DC6CB8" w:rsidRDefault="00DC6CB8" w:rsidP="00DC6CB8">
            <w:pPr>
              <w:pStyle w:val="ListParagraph"/>
              <w:ind w:left="360"/>
              <w:rPr>
                <w:rFonts w:cs="B Mitra"/>
                <w:b/>
                <w:bCs/>
                <w:sz w:val="20"/>
                <w:szCs w:val="20"/>
              </w:rPr>
            </w:pPr>
          </w:p>
          <w:p w14:paraId="3A37923E" w14:textId="77777777" w:rsidR="00DC6CB8" w:rsidRDefault="00DC6CB8" w:rsidP="00DC6CB8">
            <w:pPr>
              <w:pStyle w:val="ListParagraph"/>
              <w:ind w:left="360"/>
              <w:rPr>
                <w:rFonts w:cs="B Mitra"/>
                <w:b/>
                <w:bCs/>
                <w:sz w:val="20"/>
                <w:szCs w:val="20"/>
              </w:rPr>
            </w:pPr>
          </w:p>
          <w:p w14:paraId="00F23197" w14:textId="77777777" w:rsidR="00DC6CB8" w:rsidRDefault="00DC6CB8" w:rsidP="00DC6CB8">
            <w:pPr>
              <w:pStyle w:val="ListParagraph"/>
              <w:ind w:left="360"/>
              <w:rPr>
                <w:rFonts w:cs="B Mitra"/>
                <w:b/>
                <w:bCs/>
                <w:sz w:val="20"/>
                <w:szCs w:val="20"/>
              </w:rPr>
            </w:pPr>
          </w:p>
          <w:p w14:paraId="666511E5" w14:textId="77777777" w:rsidR="00DC6CB8" w:rsidRDefault="00DC6CB8" w:rsidP="00DC6CB8">
            <w:pPr>
              <w:pStyle w:val="ListParagraph"/>
              <w:ind w:left="360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E6C6631" w14:textId="77777777" w:rsidR="00DC6CB8" w:rsidRDefault="00DC6CB8" w:rsidP="00DC6CB8">
            <w:pPr>
              <w:pStyle w:val="ListParagraph"/>
              <w:ind w:left="360"/>
              <w:rPr>
                <w:rFonts w:cs="B Mitra"/>
                <w:b/>
                <w:bCs/>
                <w:sz w:val="20"/>
                <w:szCs w:val="20"/>
              </w:rPr>
            </w:pPr>
          </w:p>
          <w:p w14:paraId="2F994F9A" w14:textId="77777777" w:rsidR="009C4354" w:rsidRPr="00BC33B7" w:rsidRDefault="009C4354" w:rsidP="00DC6CB8">
            <w:pPr>
              <w:pStyle w:val="ListParagraph"/>
              <w:ind w:left="360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6CB8" w:rsidRPr="00DF4EF7" w14:paraId="65B712F9" w14:textId="77777777" w:rsidTr="00DC6CB8">
        <w:tc>
          <w:tcPr>
            <w:tcW w:w="9016" w:type="dxa"/>
          </w:tcPr>
          <w:p w14:paraId="4915B35A" w14:textId="77777777" w:rsidR="00DC6CB8" w:rsidRDefault="00DC6CB8" w:rsidP="00DC6CB8">
            <w:pPr>
              <w:pStyle w:val="ListParagraph"/>
              <w:ind w:left="0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08E54FE" w14:textId="77777777" w:rsidR="00DC6CB8" w:rsidRDefault="00DC6CB8" w:rsidP="00DC6CB8">
            <w:pPr>
              <w:pStyle w:val="ListParagraph"/>
              <w:ind w:left="0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2-پیشینه:</w:t>
            </w:r>
          </w:p>
          <w:p w14:paraId="4F5F712F" w14:textId="77777777" w:rsidR="00DC6CB8" w:rsidRDefault="00DC6CB8" w:rsidP="00DC6CB8">
            <w:pPr>
              <w:pStyle w:val="ListParagrap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B85FAE8" w14:textId="77777777" w:rsidR="00DC6CB8" w:rsidRDefault="00DC6CB8" w:rsidP="00DC6CB8">
            <w:pPr>
              <w:pStyle w:val="ListParagrap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DF76028" w14:textId="77777777" w:rsidR="00DC6CB8" w:rsidRDefault="00DC6CB8" w:rsidP="00DC6CB8">
            <w:pPr>
              <w:pStyle w:val="ListParagrap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630E27C" w14:textId="77777777" w:rsidR="00DC6CB8" w:rsidRDefault="00DC6CB8" w:rsidP="00DC6CB8">
            <w:pPr>
              <w:pStyle w:val="ListParagrap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C6D5D93" w14:textId="77777777" w:rsidR="00DC6CB8" w:rsidRDefault="00DC6CB8" w:rsidP="00DC6CB8">
            <w:pPr>
              <w:pStyle w:val="ListParagrap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AABC8E3" w14:textId="77777777" w:rsidR="00DC6CB8" w:rsidRDefault="00DC6CB8" w:rsidP="00DC6CB8">
            <w:pPr>
              <w:pStyle w:val="ListParagrap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B46894C" w14:textId="77777777" w:rsidR="00DC6CB8" w:rsidRDefault="00DC6CB8" w:rsidP="00DC6CB8">
            <w:pPr>
              <w:pStyle w:val="ListParagrap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C0E2AD7" w14:textId="77777777" w:rsidR="00DC6CB8" w:rsidRDefault="00DC6CB8" w:rsidP="00DC6CB8">
            <w:pPr>
              <w:pStyle w:val="ListParagrap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68E21E5" w14:textId="77777777" w:rsidR="00DC6CB8" w:rsidRDefault="00DC6CB8" w:rsidP="00DC6CB8">
            <w:pPr>
              <w:pStyle w:val="ListParagrap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6CB8" w:rsidRPr="00DF4EF7" w14:paraId="3BAAFB6F" w14:textId="77777777" w:rsidTr="00DC6CB8">
        <w:tc>
          <w:tcPr>
            <w:tcW w:w="9016" w:type="dxa"/>
          </w:tcPr>
          <w:p w14:paraId="3B5FD0EB" w14:textId="77777777" w:rsidR="00DC6CB8" w:rsidRDefault="00DC6CB8" w:rsidP="00DC6CB8">
            <w:pPr>
              <w:pStyle w:val="ListParagraph"/>
              <w:ind w:left="43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5DEA7E0" w14:textId="77777777" w:rsidR="00DC6CB8" w:rsidRDefault="00DC6CB8" w:rsidP="00DC6CB8">
            <w:pPr>
              <w:pStyle w:val="ListParagraph"/>
              <w:ind w:left="43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3-یافته</w:t>
            </w:r>
          </w:p>
          <w:p w14:paraId="29DB3AC8" w14:textId="77777777" w:rsidR="00DC6CB8" w:rsidRDefault="00DC6CB8" w:rsidP="00DC6CB8">
            <w:pPr>
              <w:pStyle w:val="ListParagrap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A6ACE8A" w14:textId="77777777" w:rsidR="00DC6CB8" w:rsidRDefault="00DC6CB8" w:rsidP="00DC6CB8">
            <w:pPr>
              <w:pStyle w:val="ListParagrap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E8273B3" w14:textId="77777777" w:rsidR="00DC6CB8" w:rsidRDefault="00DC6CB8" w:rsidP="00DC6CB8">
            <w:pPr>
              <w:pStyle w:val="ListParagrap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D9D859F" w14:textId="77777777" w:rsidR="00DC6CB8" w:rsidRDefault="00DC6CB8" w:rsidP="00DC6CB8">
            <w:pPr>
              <w:pStyle w:val="ListParagrap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F1C1EAC" w14:textId="77777777" w:rsidR="00DC6CB8" w:rsidRDefault="00DC6CB8" w:rsidP="00DC6CB8">
            <w:pPr>
              <w:pStyle w:val="ListParagrap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4D17458" w14:textId="77777777" w:rsidR="00DC6CB8" w:rsidRDefault="00DC6CB8" w:rsidP="00DC6CB8">
            <w:pPr>
              <w:pStyle w:val="ListParagrap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2690EDD" w14:textId="77777777" w:rsidR="00DC6CB8" w:rsidRDefault="00DC6CB8" w:rsidP="00DC6CB8">
            <w:pPr>
              <w:pStyle w:val="ListParagrap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36C0548" w14:textId="77777777" w:rsidR="00DC6CB8" w:rsidRDefault="00DC6CB8" w:rsidP="00DC6CB8">
            <w:pPr>
              <w:pStyle w:val="ListParagrap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213828E" w14:textId="77777777" w:rsidR="00DC6CB8" w:rsidRDefault="00DC6CB8" w:rsidP="00DC6CB8">
            <w:pPr>
              <w:pStyle w:val="ListParagrap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18474E6" w14:textId="77777777" w:rsidR="00DC6CB8" w:rsidRDefault="00DC6CB8" w:rsidP="00DC6CB8">
            <w:pPr>
              <w:pStyle w:val="ListParagrap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1858A61" w14:textId="77777777" w:rsidR="00DC6CB8" w:rsidRDefault="00DC6CB8" w:rsidP="00DC6CB8">
            <w:pPr>
              <w:pStyle w:val="ListParagrap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B1A5139" w14:textId="77777777" w:rsidR="00DC6CB8" w:rsidRDefault="00DC6CB8" w:rsidP="00DC6CB8">
            <w:pPr>
              <w:pStyle w:val="ListParagrap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6CB8" w:rsidRPr="00DF4EF7" w14:paraId="02593FAF" w14:textId="77777777" w:rsidTr="00DC6CB8">
        <w:tc>
          <w:tcPr>
            <w:tcW w:w="9016" w:type="dxa"/>
          </w:tcPr>
          <w:p w14:paraId="297C9CC7" w14:textId="77777777" w:rsidR="00DC6CB8" w:rsidRDefault="00DC6CB8" w:rsidP="00DC6CB8">
            <w:pPr>
              <w:pStyle w:val="ListParagraph"/>
              <w:ind w:left="0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C9754C3" w14:textId="77777777" w:rsidR="00DC6CB8" w:rsidRDefault="00DC6CB8" w:rsidP="00DC6CB8">
            <w:pPr>
              <w:pStyle w:val="ListParagraph"/>
              <w:ind w:left="0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4-نتایج:</w:t>
            </w:r>
          </w:p>
          <w:p w14:paraId="449B87D8" w14:textId="77777777" w:rsidR="00DC6CB8" w:rsidRDefault="00DC6CB8" w:rsidP="00DC6CB8">
            <w:pPr>
              <w:pStyle w:val="ListParagraph"/>
              <w:ind w:left="0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DB73C7E" w14:textId="77777777" w:rsidR="00DC6CB8" w:rsidRDefault="00DC6CB8" w:rsidP="00DC6CB8">
            <w:pPr>
              <w:pStyle w:val="ListParagraph"/>
              <w:ind w:left="0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9986B24" w14:textId="77777777" w:rsidR="00DC6CB8" w:rsidRDefault="00DC6CB8" w:rsidP="00DC6CB8">
            <w:pPr>
              <w:pStyle w:val="ListParagraph"/>
              <w:ind w:left="0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75314DB" w14:textId="77777777" w:rsidR="00DC6CB8" w:rsidRDefault="00DC6CB8" w:rsidP="00DC6CB8">
            <w:pPr>
              <w:pStyle w:val="ListParagraph"/>
              <w:ind w:left="0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953C1B2" w14:textId="77777777" w:rsidR="00DC6CB8" w:rsidRDefault="00DC6CB8" w:rsidP="00DC6CB8">
            <w:pPr>
              <w:pStyle w:val="ListParagraph"/>
              <w:ind w:left="0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D3A7C9E" w14:textId="77777777" w:rsidR="00DC6CB8" w:rsidRDefault="00DC6CB8" w:rsidP="00DC6CB8">
            <w:pPr>
              <w:pStyle w:val="ListParagraph"/>
              <w:ind w:left="0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7CB80A9" w14:textId="77777777" w:rsidR="00DC6CB8" w:rsidRDefault="00DC6CB8" w:rsidP="00DC6CB8">
            <w:pPr>
              <w:pStyle w:val="ListParagraph"/>
              <w:ind w:left="0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5137CE8" w14:textId="77777777" w:rsidR="00DC6CB8" w:rsidRDefault="00DC6CB8" w:rsidP="00DC6CB8">
            <w:pPr>
              <w:pStyle w:val="ListParagraph"/>
              <w:ind w:left="0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7AB9BE1" w14:textId="77777777" w:rsidR="00DC6CB8" w:rsidRDefault="00DC6CB8" w:rsidP="00DC6CB8">
            <w:pPr>
              <w:pStyle w:val="ListParagraph"/>
              <w:ind w:left="0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D881182" w14:textId="77777777" w:rsidR="00DC6CB8" w:rsidRDefault="00DC6CB8" w:rsidP="00DC6CB8">
            <w:pPr>
              <w:pStyle w:val="ListParagraph"/>
              <w:ind w:left="360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8146AFD" w14:textId="77777777" w:rsidR="00DC6CB8" w:rsidRDefault="00DC6CB8" w:rsidP="00DC6CB8">
            <w:pPr>
              <w:pStyle w:val="ListParagraph"/>
              <w:ind w:left="0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0721C" w:rsidRPr="00DF4EF7" w14:paraId="366FF1EF" w14:textId="77777777" w:rsidTr="00DC6CB8">
        <w:tc>
          <w:tcPr>
            <w:tcW w:w="9016" w:type="dxa"/>
          </w:tcPr>
          <w:p w14:paraId="34ECD2E6" w14:textId="77777777" w:rsidR="00D0721C" w:rsidRDefault="00D0721C" w:rsidP="00DC6CB8">
            <w:pPr>
              <w:pStyle w:val="ListParagraph"/>
              <w:ind w:left="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C33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خلاصه اي از فعاليت هاي انجام شده در </w:t>
            </w:r>
            <w:r w:rsidR="009C435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</w:t>
            </w:r>
            <w:r w:rsidRPr="00BC33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ماهه اول از تاريخ     /   /       لغايت    /   /</w:t>
            </w:r>
          </w:p>
          <w:p w14:paraId="7C638F7B" w14:textId="77777777" w:rsidR="00DC6CB8" w:rsidRDefault="00DC6CB8" w:rsidP="00DC6CB8">
            <w:pPr>
              <w:pStyle w:val="ListParagraph"/>
              <w:ind w:left="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12844EEF" w14:textId="77777777" w:rsidR="00DC6CB8" w:rsidRDefault="00DC6CB8" w:rsidP="00DC6CB8">
            <w:pPr>
              <w:pStyle w:val="ListParagraph"/>
              <w:ind w:left="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78D4D401" w14:textId="77777777" w:rsidR="00DC6CB8" w:rsidRDefault="00DC6CB8" w:rsidP="00DC6CB8">
            <w:pPr>
              <w:pStyle w:val="ListParagraph"/>
              <w:ind w:left="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17D61883" w14:textId="77777777" w:rsidR="00DC6CB8" w:rsidRDefault="00DC6CB8" w:rsidP="00DC6CB8">
            <w:pPr>
              <w:pStyle w:val="ListParagraph"/>
              <w:ind w:left="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0B770DAB" w14:textId="77777777" w:rsidR="00DC6CB8" w:rsidRDefault="00DC6CB8" w:rsidP="00DC6CB8">
            <w:pPr>
              <w:pStyle w:val="ListParagraph"/>
              <w:ind w:left="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715415CF" w14:textId="77777777" w:rsidR="00DC6CB8" w:rsidRDefault="00DC6CB8" w:rsidP="00DC6CB8">
            <w:pPr>
              <w:pStyle w:val="ListParagraph"/>
              <w:ind w:left="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1D5AB59" w14:textId="77777777" w:rsidR="00DC6CB8" w:rsidRDefault="00DC6CB8" w:rsidP="00DC6CB8">
            <w:pPr>
              <w:pStyle w:val="ListParagraph"/>
              <w:ind w:left="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D1B46A1" w14:textId="77777777" w:rsidR="00DC6CB8" w:rsidRDefault="00DC6CB8" w:rsidP="00DC6CB8">
            <w:pPr>
              <w:pStyle w:val="ListParagraph"/>
              <w:ind w:left="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5A716B66" w14:textId="77777777" w:rsidR="00DC6CB8" w:rsidRDefault="00DC6CB8" w:rsidP="00DC6CB8">
            <w:pPr>
              <w:pStyle w:val="ListParagraph"/>
              <w:ind w:left="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C320AE2" w14:textId="77777777" w:rsidR="00DC6CB8" w:rsidRDefault="00DC6CB8" w:rsidP="00DC6CB8">
            <w:pPr>
              <w:pStyle w:val="ListParagraph"/>
              <w:ind w:left="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6D87058" w14:textId="77777777" w:rsidR="00DC6CB8" w:rsidRDefault="00DC6CB8" w:rsidP="00DC6CB8">
            <w:pPr>
              <w:pStyle w:val="ListParagraph"/>
              <w:ind w:left="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85ABD8E" w14:textId="77777777" w:rsidR="00DC6CB8" w:rsidRDefault="00DC6CB8" w:rsidP="00DC6CB8">
            <w:pPr>
              <w:pStyle w:val="ListParagraph"/>
              <w:ind w:left="36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  <w:p w14:paraId="3C26C568" w14:textId="77777777" w:rsidR="00D0721C" w:rsidRPr="00BC33B7" w:rsidRDefault="00D0721C" w:rsidP="00454298">
            <w:pPr>
              <w:ind w:left="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0721C" w:rsidRPr="00DF4EF7" w14:paraId="081C97DC" w14:textId="77777777" w:rsidTr="00DC6CB8">
        <w:tc>
          <w:tcPr>
            <w:tcW w:w="9016" w:type="dxa"/>
          </w:tcPr>
          <w:p w14:paraId="7FA13EC7" w14:textId="77777777" w:rsidR="00D0721C" w:rsidRPr="00D73EC5" w:rsidRDefault="00D73EC5" w:rsidP="00D73EC5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 </w:t>
            </w:r>
            <w:r w:rsidR="00D0721C" w:rsidRPr="00D73EC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عن</w:t>
            </w:r>
            <w:r w:rsidR="00DC6CB8" w:rsidRPr="00D73EC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اوين فعاليت هاي پيش بيني شده در دو</w:t>
            </w:r>
            <w:r w:rsidR="00D0721C" w:rsidRPr="00D73EC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ماهه آينده:</w:t>
            </w:r>
          </w:p>
          <w:p w14:paraId="67F25A24" w14:textId="77777777" w:rsidR="00DC6CB8" w:rsidRDefault="00DC6CB8" w:rsidP="00DC6CB8">
            <w:pPr>
              <w:pStyle w:val="ListParagrap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57790F0A" w14:textId="77777777" w:rsidR="00DC6CB8" w:rsidRDefault="00DC6CB8" w:rsidP="00DC6CB8">
            <w:pPr>
              <w:pStyle w:val="ListParagrap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5A42C50D" w14:textId="77777777" w:rsidR="00DC6CB8" w:rsidRDefault="00DC6CB8" w:rsidP="00DC6CB8">
            <w:pPr>
              <w:pStyle w:val="ListParagrap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E8E7C6E" w14:textId="77777777" w:rsidR="00DC6CB8" w:rsidRDefault="00DC6CB8" w:rsidP="00DC6CB8">
            <w:pPr>
              <w:pStyle w:val="ListParagrap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B4879B4" w14:textId="77777777" w:rsidR="00DC6CB8" w:rsidRDefault="00DC6CB8" w:rsidP="00DC6CB8">
            <w:pPr>
              <w:pStyle w:val="ListParagrap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671BDE4" w14:textId="77777777" w:rsidR="00DC6CB8" w:rsidRDefault="00DC6CB8" w:rsidP="00DC6CB8">
            <w:pPr>
              <w:pStyle w:val="ListParagrap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48EA2F4" w14:textId="77777777" w:rsidR="00DC6CB8" w:rsidRDefault="00DC6CB8" w:rsidP="00DC6CB8">
            <w:pPr>
              <w:pStyle w:val="ListParagrap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F0E3D4A" w14:textId="77777777" w:rsidR="00DC6CB8" w:rsidRDefault="00DC6CB8" w:rsidP="00DC6CB8">
            <w:pPr>
              <w:pStyle w:val="ListParagrap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505200C5" w14:textId="77777777" w:rsidR="00DC6CB8" w:rsidRDefault="00DC6CB8" w:rsidP="00DC6CB8">
            <w:pPr>
              <w:pStyle w:val="ListParagrap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74F46AF1" w14:textId="77777777" w:rsidR="00DC6CB8" w:rsidRDefault="00DC6CB8" w:rsidP="00DC6CB8">
            <w:pPr>
              <w:pStyle w:val="ListParagrap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5FB79689" w14:textId="77777777" w:rsidR="00DC6CB8" w:rsidRDefault="00DC6CB8" w:rsidP="00DC6CB8">
            <w:pPr>
              <w:pStyle w:val="ListParagraph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  <w:p w14:paraId="2116F0B2" w14:textId="77777777" w:rsidR="00D0721C" w:rsidRPr="00BC33B7" w:rsidRDefault="00D0721C" w:rsidP="00454298">
            <w:pPr>
              <w:ind w:left="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0721C" w:rsidRPr="00DF4EF7" w14:paraId="63F206C1" w14:textId="77777777" w:rsidTr="00DC6CB8">
        <w:tc>
          <w:tcPr>
            <w:tcW w:w="9016" w:type="dxa"/>
          </w:tcPr>
          <w:p w14:paraId="4BFA996E" w14:textId="77777777" w:rsidR="00D0721C" w:rsidRPr="00D73EC5" w:rsidRDefault="00D73EC5" w:rsidP="00D73EC5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2- </w:t>
            </w:r>
            <w:r w:rsidR="00D0721C" w:rsidRPr="00D73EC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مشكلات حين انجام كار و ارائه پيشنهادات:</w:t>
            </w:r>
          </w:p>
          <w:p w14:paraId="67DCE7E0" w14:textId="77777777" w:rsidR="00D0721C" w:rsidRDefault="00D0721C" w:rsidP="00454298">
            <w:pPr>
              <w:ind w:left="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0B87131" w14:textId="77777777" w:rsidR="00DC6CB8" w:rsidRDefault="00DC6CB8" w:rsidP="00454298">
            <w:pPr>
              <w:ind w:left="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5EDB1F18" w14:textId="77777777" w:rsidR="00DC6CB8" w:rsidRDefault="00DC6CB8" w:rsidP="00454298">
            <w:pPr>
              <w:ind w:left="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1744C1B3" w14:textId="77777777" w:rsidR="00DC6CB8" w:rsidRDefault="00DC6CB8" w:rsidP="00454298">
            <w:pPr>
              <w:ind w:left="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3C7ABAC" w14:textId="77777777" w:rsidR="00DC6CB8" w:rsidRDefault="00DC6CB8" w:rsidP="00454298">
            <w:pPr>
              <w:ind w:left="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5E11AF70" w14:textId="77777777" w:rsidR="00DC6CB8" w:rsidRDefault="00DC6CB8" w:rsidP="00454298">
            <w:pPr>
              <w:ind w:left="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6784403D" w14:textId="77777777" w:rsidR="00DC6CB8" w:rsidRDefault="00DC6CB8" w:rsidP="00454298">
            <w:pPr>
              <w:ind w:left="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57A15B38" w14:textId="77777777" w:rsidR="00DC6CB8" w:rsidRDefault="00DC6CB8" w:rsidP="00454298">
            <w:pPr>
              <w:ind w:left="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6435653C" w14:textId="77777777" w:rsidR="00DC6CB8" w:rsidRDefault="00DC6CB8" w:rsidP="00454298">
            <w:pPr>
              <w:ind w:left="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6F798C3B" w14:textId="77777777" w:rsidR="00DC6CB8" w:rsidRDefault="00DC6CB8" w:rsidP="00454298">
            <w:pPr>
              <w:ind w:left="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505A0AE" w14:textId="77777777" w:rsidR="00DC6CB8" w:rsidRPr="00BC33B7" w:rsidRDefault="00DC6CB8" w:rsidP="00454298">
            <w:pPr>
              <w:ind w:left="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56FA0842" w14:textId="77777777" w:rsidR="00D0721C" w:rsidRPr="00112149" w:rsidRDefault="00D0721C" w:rsidP="00D0721C">
      <w:pPr>
        <w:rPr>
          <w:rFonts w:cs="B Mitra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97"/>
        <w:gridCol w:w="786"/>
        <w:gridCol w:w="705"/>
        <w:gridCol w:w="799"/>
        <w:gridCol w:w="729"/>
      </w:tblGrid>
      <w:tr w:rsidR="00D0721C" w:rsidRPr="00EB4A24" w14:paraId="2CC653D3" w14:textId="77777777" w:rsidTr="009C4354">
        <w:tc>
          <w:tcPr>
            <w:tcW w:w="9016" w:type="dxa"/>
            <w:gridSpan w:val="5"/>
            <w:shd w:val="clear" w:color="auto" w:fill="D9D9D9" w:themeFill="background1" w:themeFillShade="D9"/>
          </w:tcPr>
          <w:p w14:paraId="511BA644" w14:textId="77777777" w:rsidR="00D0721C" w:rsidRPr="00CF4938" w:rsidRDefault="00D0721C" w:rsidP="00454298">
            <w:pPr>
              <w:rPr>
                <w:rFonts w:cs="B Mitra"/>
                <w:b/>
                <w:bCs/>
                <w:rtl/>
                <w:lang w:bidi="fa-IR"/>
              </w:rPr>
            </w:pPr>
            <w:r w:rsidRPr="00CF4938">
              <w:rPr>
                <w:rFonts w:cs="B Mitra" w:hint="cs"/>
                <w:b/>
                <w:bCs/>
                <w:rtl/>
                <w:lang w:bidi="fa-IR"/>
              </w:rPr>
              <w:t>ارزيابي استاد راهنما</w:t>
            </w:r>
          </w:p>
        </w:tc>
      </w:tr>
      <w:tr w:rsidR="00D0721C" w:rsidRPr="00EB4A24" w14:paraId="2D3E5417" w14:textId="77777777" w:rsidTr="009C4354">
        <w:tc>
          <w:tcPr>
            <w:tcW w:w="5997" w:type="dxa"/>
          </w:tcPr>
          <w:p w14:paraId="4F8A8651" w14:textId="77777777" w:rsidR="00D0721C" w:rsidRPr="00EB4A24" w:rsidRDefault="00D0721C" w:rsidP="0045429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4A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معيارهاي ارزش</w:t>
            </w:r>
          </w:p>
        </w:tc>
        <w:tc>
          <w:tcPr>
            <w:tcW w:w="786" w:type="dxa"/>
          </w:tcPr>
          <w:p w14:paraId="104FA1E7" w14:textId="77777777" w:rsidR="00D0721C" w:rsidRPr="00EB4A24" w:rsidRDefault="00D0721C" w:rsidP="004542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4A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عالي (10)</w:t>
            </w:r>
          </w:p>
        </w:tc>
        <w:tc>
          <w:tcPr>
            <w:tcW w:w="705" w:type="dxa"/>
          </w:tcPr>
          <w:p w14:paraId="5A02D18A" w14:textId="77777777" w:rsidR="00D0721C" w:rsidRPr="00EB4A24" w:rsidRDefault="00D0721C" w:rsidP="004542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4A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خوب (8)</w:t>
            </w:r>
          </w:p>
        </w:tc>
        <w:tc>
          <w:tcPr>
            <w:tcW w:w="799" w:type="dxa"/>
          </w:tcPr>
          <w:p w14:paraId="392D84EF" w14:textId="77777777" w:rsidR="00D0721C" w:rsidRPr="00EB4A24" w:rsidRDefault="00D0721C" w:rsidP="004542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4A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متوسط (5)</w:t>
            </w:r>
          </w:p>
        </w:tc>
        <w:tc>
          <w:tcPr>
            <w:tcW w:w="729" w:type="dxa"/>
          </w:tcPr>
          <w:p w14:paraId="22518A96" w14:textId="77777777" w:rsidR="00D0721C" w:rsidRPr="00EB4A24" w:rsidRDefault="00D0721C" w:rsidP="004542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4A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ضعيف (2)</w:t>
            </w:r>
          </w:p>
        </w:tc>
      </w:tr>
      <w:tr w:rsidR="00D0721C" w:rsidRPr="00EB4A24" w14:paraId="552F9FF5" w14:textId="77777777" w:rsidTr="009C4354">
        <w:tc>
          <w:tcPr>
            <w:tcW w:w="5997" w:type="dxa"/>
          </w:tcPr>
          <w:p w14:paraId="4B2CC7A7" w14:textId="77777777" w:rsidR="00D0721C" w:rsidRPr="00EB4A24" w:rsidRDefault="00D0721C" w:rsidP="0045429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4A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اجراي پايان نامه مطابق جدول پيش بيني شده</w:t>
            </w:r>
          </w:p>
        </w:tc>
        <w:tc>
          <w:tcPr>
            <w:tcW w:w="786" w:type="dxa"/>
          </w:tcPr>
          <w:p w14:paraId="0FF42E95" w14:textId="77777777" w:rsidR="00D0721C" w:rsidRPr="00EB4A24" w:rsidRDefault="00D0721C" w:rsidP="0045429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5" w:type="dxa"/>
          </w:tcPr>
          <w:p w14:paraId="25ABC699" w14:textId="77777777" w:rsidR="00D0721C" w:rsidRPr="00EB4A24" w:rsidRDefault="00D0721C" w:rsidP="0045429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</w:tcPr>
          <w:p w14:paraId="49EEA576" w14:textId="77777777" w:rsidR="00D0721C" w:rsidRPr="00EB4A24" w:rsidRDefault="00D0721C" w:rsidP="0045429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9" w:type="dxa"/>
          </w:tcPr>
          <w:p w14:paraId="634E7D73" w14:textId="77777777" w:rsidR="00D0721C" w:rsidRPr="00EB4A24" w:rsidRDefault="00D0721C" w:rsidP="0045429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0721C" w:rsidRPr="00EB4A24" w14:paraId="377ECA69" w14:textId="77777777" w:rsidTr="009C4354">
        <w:tc>
          <w:tcPr>
            <w:tcW w:w="5997" w:type="dxa"/>
          </w:tcPr>
          <w:p w14:paraId="1F186B86" w14:textId="77777777" w:rsidR="00D0721C" w:rsidRPr="00EB4A24" w:rsidRDefault="00D0721C" w:rsidP="009C4354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4A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عمل به توصيه ها و پيشنهادات اساتيد راهنما و مشاو</w:t>
            </w:r>
            <w:r w:rsidR="009C435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</w:t>
            </w:r>
          </w:p>
        </w:tc>
        <w:tc>
          <w:tcPr>
            <w:tcW w:w="786" w:type="dxa"/>
          </w:tcPr>
          <w:p w14:paraId="06E1AE47" w14:textId="77777777" w:rsidR="00D0721C" w:rsidRPr="00EB4A24" w:rsidRDefault="00D0721C" w:rsidP="0045429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5" w:type="dxa"/>
          </w:tcPr>
          <w:p w14:paraId="1AE78EEB" w14:textId="77777777" w:rsidR="00D0721C" w:rsidRPr="00EB4A24" w:rsidRDefault="00D0721C" w:rsidP="0045429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</w:tcPr>
          <w:p w14:paraId="40629EE5" w14:textId="77777777" w:rsidR="00D0721C" w:rsidRPr="00EB4A24" w:rsidRDefault="00D0721C" w:rsidP="0045429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9" w:type="dxa"/>
          </w:tcPr>
          <w:p w14:paraId="227682A5" w14:textId="77777777" w:rsidR="00D0721C" w:rsidRPr="00EB4A24" w:rsidRDefault="00D0721C" w:rsidP="0045429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0721C" w:rsidRPr="00EB4A24" w14:paraId="44A9D9D4" w14:textId="77777777" w:rsidTr="009C4354">
        <w:tc>
          <w:tcPr>
            <w:tcW w:w="5997" w:type="dxa"/>
          </w:tcPr>
          <w:p w14:paraId="1627E927" w14:textId="77777777" w:rsidR="00D0721C" w:rsidRPr="00EB4A24" w:rsidRDefault="00D0721C" w:rsidP="0045429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4A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حضور مستمر دانشجو</w:t>
            </w:r>
            <w:r w:rsidR="009C435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مرکز منطقه</w:t>
            </w:r>
            <w:r w:rsidR="009C435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9C435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</w:t>
            </w:r>
            <w:r w:rsidRPr="00EB4A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جهت انجام تحقيقات</w:t>
            </w:r>
          </w:p>
        </w:tc>
        <w:tc>
          <w:tcPr>
            <w:tcW w:w="786" w:type="dxa"/>
          </w:tcPr>
          <w:p w14:paraId="142829D4" w14:textId="77777777" w:rsidR="00D0721C" w:rsidRPr="00EB4A24" w:rsidRDefault="00D0721C" w:rsidP="0045429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5" w:type="dxa"/>
          </w:tcPr>
          <w:p w14:paraId="63D96761" w14:textId="77777777" w:rsidR="00D0721C" w:rsidRPr="00EB4A24" w:rsidRDefault="00D0721C" w:rsidP="0045429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</w:tcPr>
          <w:p w14:paraId="265FEB60" w14:textId="77777777" w:rsidR="00D0721C" w:rsidRPr="00EB4A24" w:rsidRDefault="00D0721C" w:rsidP="0045429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9" w:type="dxa"/>
          </w:tcPr>
          <w:p w14:paraId="48D5945F" w14:textId="77777777" w:rsidR="00D0721C" w:rsidRPr="00EB4A24" w:rsidRDefault="00D0721C" w:rsidP="0045429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43166146" w14:textId="77777777" w:rsidR="00D0721C" w:rsidRPr="00112149" w:rsidRDefault="00D0721C" w:rsidP="00D0721C">
      <w:pPr>
        <w:rPr>
          <w:rFonts w:cs="B Mitra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721C" w:rsidRPr="00112149" w14:paraId="792C9DEF" w14:textId="77777777" w:rsidTr="00454298">
        <w:tc>
          <w:tcPr>
            <w:tcW w:w="9576" w:type="dxa"/>
            <w:shd w:val="clear" w:color="auto" w:fill="D9D9D9" w:themeFill="background1" w:themeFillShade="D9"/>
          </w:tcPr>
          <w:p w14:paraId="4C9E8A4E" w14:textId="77777777" w:rsidR="00D0721C" w:rsidRPr="00CF4938" w:rsidRDefault="00D0721C" w:rsidP="00454298">
            <w:pPr>
              <w:rPr>
                <w:rFonts w:cs="B Mitra"/>
                <w:b/>
                <w:bCs/>
                <w:rtl/>
                <w:lang w:bidi="fa-IR"/>
              </w:rPr>
            </w:pPr>
            <w:r w:rsidRPr="00CF4938">
              <w:rPr>
                <w:rFonts w:cs="B Mitra" w:hint="cs"/>
                <w:b/>
                <w:bCs/>
                <w:rtl/>
                <w:lang w:bidi="fa-IR"/>
              </w:rPr>
              <w:t>نظرات تكميلي استاد راهنما</w:t>
            </w:r>
          </w:p>
        </w:tc>
      </w:tr>
      <w:tr w:rsidR="00D0721C" w:rsidRPr="00112149" w14:paraId="6FD32279" w14:textId="77777777" w:rsidTr="00454298">
        <w:tc>
          <w:tcPr>
            <w:tcW w:w="9576" w:type="dxa"/>
          </w:tcPr>
          <w:p w14:paraId="3FB3E497" w14:textId="77777777" w:rsidR="00D0721C" w:rsidRDefault="00D0721C" w:rsidP="0045429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73555DFA" w14:textId="77777777" w:rsidR="00D0721C" w:rsidRDefault="00D0721C" w:rsidP="0045429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D0339F4" w14:textId="77777777" w:rsidR="00D0721C" w:rsidRPr="00112149" w:rsidRDefault="00D0721C" w:rsidP="0045429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11DE7E30" w14:textId="77777777" w:rsidR="00D0721C" w:rsidRDefault="00D0721C" w:rsidP="00D0721C">
      <w:pPr>
        <w:jc w:val="center"/>
        <w:rPr>
          <w:rFonts w:cs="B Mitra"/>
          <w:sz w:val="2"/>
          <w:szCs w:val="2"/>
          <w:rtl/>
        </w:rPr>
      </w:pPr>
    </w:p>
    <w:p w14:paraId="1F9B9F3A" w14:textId="77777777" w:rsidR="009F0C0D" w:rsidRPr="00112149" w:rsidRDefault="009F0C0D" w:rsidP="00D0721C">
      <w:pPr>
        <w:jc w:val="center"/>
        <w:rPr>
          <w:rFonts w:cs="B Mitra"/>
          <w:sz w:val="2"/>
          <w:szCs w:val="2"/>
          <w:rtl/>
        </w:rPr>
      </w:pPr>
    </w:p>
    <w:p w14:paraId="303838DB" w14:textId="77777777" w:rsidR="009F0C0D" w:rsidRDefault="00D0721C" w:rsidP="00D0721C">
      <w:pPr>
        <w:jc w:val="center"/>
        <w:rPr>
          <w:rFonts w:cs="B Mitra"/>
          <w:b/>
          <w:bCs/>
          <w:sz w:val="20"/>
          <w:szCs w:val="20"/>
          <w:rtl/>
        </w:rPr>
      </w:pPr>
      <w:r w:rsidRPr="00432243">
        <w:rPr>
          <w:rFonts w:cs="B Mitra" w:hint="cs"/>
          <w:b/>
          <w:bCs/>
          <w:sz w:val="20"/>
          <w:szCs w:val="20"/>
          <w:rtl/>
        </w:rPr>
        <w:t xml:space="preserve">                                                            </w:t>
      </w:r>
    </w:p>
    <w:p w14:paraId="77E9F9A7" w14:textId="77777777" w:rsidR="00D0721C" w:rsidRDefault="009F0C0D" w:rsidP="009F0C0D">
      <w:pPr>
        <w:jc w:val="center"/>
        <w:rPr>
          <w:rFonts w:cs="B Mitra"/>
          <w:b/>
          <w:bCs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 xml:space="preserve">                                                               </w:t>
      </w:r>
      <w:r w:rsidR="00D0721C" w:rsidRPr="00432243">
        <w:rPr>
          <w:rFonts w:cs="B Mitra" w:hint="cs"/>
          <w:b/>
          <w:bCs/>
          <w:sz w:val="20"/>
          <w:szCs w:val="20"/>
          <w:rtl/>
        </w:rPr>
        <w:t>نام و نام خانوادگي استاد راهنما:</w:t>
      </w:r>
    </w:p>
    <w:p w14:paraId="661B8289" w14:textId="77777777" w:rsidR="009F0C0D" w:rsidRDefault="009F0C0D" w:rsidP="00D0721C">
      <w:pPr>
        <w:jc w:val="center"/>
        <w:rPr>
          <w:rFonts w:cs="B Mitra"/>
          <w:b/>
          <w:bCs/>
          <w:sz w:val="20"/>
          <w:szCs w:val="20"/>
          <w:rtl/>
        </w:rPr>
      </w:pPr>
    </w:p>
    <w:p w14:paraId="486BC02C" w14:textId="77777777" w:rsidR="009F0C0D" w:rsidRPr="00432243" w:rsidRDefault="009F0C0D" w:rsidP="009F0C0D">
      <w:pPr>
        <w:jc w:val="center"/>
        <w:rPr>
          <w:rFonts w:cs="B Mitra"/>
          <w:b/>
          <w:bCs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 xml:space="preserve">                                                                       نام و نام خانوادگی مدیر گروه مربوطه:</w:t>
      </w:r>
    </w:p>
    <w:p w14:paraId="68B8423B" w14:textId="77777777" w:rsidR="00D0721C" w:rsidRPr="008537B2" w:rsidRDefault="00D0721C" w:rsidP="00755172">
      <w:pPr>
        <w:tabs>
          <w:tab w:val="left" w:pos="5505"/>
        </w:tabs>
        <w:rPr>
          <w:rFonts w:cs="B Titr"/>
          <w:b/>
          <w:bCs/>
          <w:sz w:val="24"/>
          <w:szCs w:val="24"/>
          <w:rtl/>
        </w:rPr>
      </w:pPr>
      <w:r w:rsidRPr="008537B2">
        <w:rPr>
          <w:rFonts w:cs="B Titr" w:hint="cs"/>
          <w:b/>
          <w:bCs/>
          <w:sz w:val="24"/>
          <w:szCs w:val="24"/>
          <w:rtl/>
        </w:rPr>
        <w:t xml:space="preserve">    </w:t>
      </w:r>
      <w:r w:rsidR="008537B2" w:rsidRPr="008537B2">
        <w:rPr>
          <w:rFonts w:cs="B Titr" w:hint="cs"/>
          <w:b/>
          <w:bCs/>
          <w:sz w:val="24"/>
          <w:szCs w:val="24"/>
          <w:rtl/>
        </w:rPr>
        <w:t xml:space="preserve">(فرم پس از تکمیل به دفتر </w:t>
      </w:r>
      <w:r w:rsidR="00755172">
        <w:rPr>
          <w:rFonts w:cs="B Titr" w:hint="cs"/>
          <w:b/>
          <w:bCs/>
          <w:sz w:val="24"/>
          <w:szCs w:val="24"/>
          <w:rtl/>
        </w:rPr>
        <w:t>معاونت</w:t>
      </w:r>
      <w:r w:rsidR="008537B2" w:rsidRPr="008537B2">
        <w:rPr>
          <w:rFonts w:cs="B Titr" w:hint="cs"/>
          <w:b/>
          <w:bCs/>
          <w:sz w:val="24"/>
          <w:szCs w:val="24"/>
          <w:rtl/>
        </w:rPr>
        <w:t xml:space="preserve"> پژوهش </w:t>
      </w:r>
      <w:r w:rsidR="00755172">
        <w:rPr>
          <w:rFonts w:cs="B Titr" w:hint="cs"/>
          <w:b/>
          <w:bCs/>
          <w:sz w:val="24"/>
          <w:szCs w:val="24"/>
          <w:rtl/>
        </w:rPr>
        <w:t xml:space="preserve">و فناوری </w:t>
      </w:r>
      <w:r w:rsidR="008537B2" w:rsidRPr="008537B2">
        <w:rPr>
          <w:rFonts w:cs="B Titr" w:hint="cs"/>
          <w:b/>
          <w:bCs/>
          <w:sz w:val="24"/>
          <w:szCs w:val="24"/>
          <w:rtl/>
        </w:rPr>
        <w:t>مرکز منطقه</w:t>
      </w:r>
      <w:r w:rsidR="008537B2" w:rsidRPr="008537B2">
        <w:rPr>
          <w:rFonts w:cs="B Titr"/>
          <w:b/>
          <w:bCs/>
          <w:sz w:val="24"/>
          <w:szCs w:val="24"/>
          <w:rtl/>
        </w:rPr>
        <w:softHyphen/>
      </w:r>
      <w:r w:rsidR="008537B2" w:rsidRPr="008537B2">
        <w:rPr>
          <w:rFonts w:cs="B Titr" w:hint="cs"/>
          <w:b/>
          <w:bCs/>
          <w:sz w:val="24"/>
          <w:szCs w:val="24"/>
          <w:rtl/>
        </w:rPr>
        <w:t>ای ارسال گردد).</w:t>
      </w:r>
      <w:r w:rsidRPr="008537B2">
        <w:rPr>
          <w:rFonts w:cs="B Titr" w:hint="cs"/>
          <w:b/>
          <w:bCs/>
          <w:sz w:val="24"/>
          <w:szCs w:val="24"/>
          <w:rtl/>
        </w:rPr>
        <w:t xml:space="preserve">                                   </w:t>
      </w:r>
    </w:p>
    <w:p w14:paraId="7FD1C100" w14:textId="77777777" w:rsidR="00D0721C" w:rsidRPr="00432243" w:rsidRDefault="00D0721C" w:rsidP="00D0721C">
      <w:pPr>
        <w:tabs>
          <w:tab w:val="left" w:pos="5505"/>
        </w:tabs>
        <w:rPr>
          <w:rFonts w:cs="B Mitra"/>
          <w:b/>
          <w:bCs/>
          <w:sz w:val="20"/>
          <w:szCs w:val="20"/>
          <w:rtl/>
        </w:rPr>
      </w:pPr>
      <w:r w:rsidRPr="00432243">
        <w:rPr>
          <w:rFonts w:cs="B Mitra" w:hint="cs"/>
          <w:b/>
          <w:bCs/>
          <w:sz w:val="20"/>
          <w:szCs w:val="20"/>
          <w:rtl/>
        </w:rPr>
        <w:t>نكات ضروري:</w:t>
      </w:r>
    </w:p>
    <w:p w14:paraId="2CE60899" w14:textId="77777777" w:rsidR="00D0721C" w:rsidRDefault="00D73EC5" w:rsidP="00D73EC5">
      <w:pPr>
        <w:tabs>
          <w:tab w:val="left" w:pos="5505"/>
        </w:tabs>
        <w:rPr>
          <w:rFonts w:cs="B Mitra"/>
          <w:b/>
          <w:bCs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lastRenderedPageBreak/>
        <w:t xml:space="preserve">1- </w:t>
      </w:r>
      <w:r w:rsidR="00D0721C" w:rsidRPr="00D73EC5">
        <w:rPr>
          <w:rFonts w:cs="B Mitra" w:hint="cs"/>
          <w:b/>
          <w:bCs/>
          <w:sz w:val="20"/>
          <w:szCs w:val="20"/>
          <w:rtl/>
        </w:rPr>
        <w:t xml:space="preserve">فرم گزارش </w:t>
      </w:r>
      <w:r w:rsidR="008537B2" w:rsidRPr="00D73EC5">
        <w:rPr>
          <w:rFonts w:cs="B Mitra" w:hint="cs"/>
          <w:b/>
          <w:bCs/>
          <w:sz w:val="20"/>
          <w:szCs w:val="20"/>
          <w:rtl/>
        </w:rPr>
        <w:t>دو</w:t>
      </w:r>
      <w:r w:rsidR="00D0721C" w:rsidRPr="00D73EC5">
        <w:rPr>
          <w:rFonts w:cs="B Mitra" w:hint="cs"/>
          <w:b/>
          <w:bCs/>
          <w:sz w:val="20"/>
          <w:szCs w:val="20"/>
          <w:rtl/>
        </w:rPr>
        <w:t xml:space="preserve"> ماهه پايان نامه بايد تايپ شود.</w:t>
      </w:r>
    </w:p>
    <w:p w14:paraId="0FE4A921" w14:textId="77777777" w:rsidR="00D0721C" w:rsidRPr="00D73EC5" w:rsidRDefault="00D73EC5" w:rsidP="00D73EC5">
      <w:pPr>
        <w:tabs>
          <w:tab w:val="left" w:pos="5505"/>
        </w:tabs>
        <w:rPr>
          <w:rFonts w:cs="B Mitra"/>
          <w:b/>
          <w:bCs/>
          <w:sz w:val="20"/>
          <w:szCs w:val="20"/>
        </w:rPr>
      </w:pPr>
      <w:r>
        <w:rPr>
          <w:rFonts w:cs="B Mitra" w:hint="cs"/>
          <w:b/>
          <w:bCs/>
          <w:sz w:val="20"/>
          <w:szCs w:val="20"/>
          <w:rtl/>
        </w:rPr>
        <w:t xml:space="preserve">2- </w:t>
      </w:r>
      <w:r w:rsidR="00D0721C" w:rsidRPr="00D73EC5">
        <w:rPr>
          <w:rFonts w:cs="B Mitra" w:hint="cs"/>
          <w:b/>
          <w:bCs/>
          <w:sz w:val="20"/>
          <w:szCs w:val="20"/>
          <w:rtl/>
        </w:rPr>
        <w:t xml:space="preserve">گزارش </w:t>
      </w:r>
      <w:r w:rsidR="008537B2" w:rsidRPr="00D73EC5">
        <w:rPr>
          <w:rFonts w:cs="B Mitra" w:hint="cs"/>
          <w:b/>
          <w:bCs/>
          <w:sz w:val="20"/>
          <w:szCs w:val="20"/>
          <w:rtl/>
        </w:rPr>
        <w:t>دو</w:t>
      </w:r>
      <w:r w:rsidR="00D0721C" w:rsidRPr="00D73EC5">
        <w:rPr>
          <w:rFonts w:cs="B Mitra" w:hint="cs"/>
          <w:b/>
          <w:bCs/>
          <w:sz w:val="20"/>
          <w:szCs w:val="20"/>
          <w:rtl/>
        </w:rPr>
        <w:t xml:space="preserve"> ماهه پايان نامه بايد در پايان هر دوره سه ماهه به استاد راهنما و سپس به مدير گروه تحويل داده شود.</w:t>
      </w:r>
    </w:p>
    <w:p w14:paraId="52391EC5" w14:textId="77777777" w:rsidR="00D0721C" w:rsidRPr="00D73EC5" w:rsidRDefault="00D73EC5" w:rsidP="00D73EC5">
      <w:pPr>
        <w:tabs>
          <w:tab w:val="left" w:pos="5505"/>
        </w:tabs>
        <w:rPr>
          <w:rFonts w:cs="B Mitra"/>
          <w:b/>
          <w:bCs/>
          <w:sz w:val="20"/>
          <w:szCs w:val="20"/>
        </w:rPr>
      </w:pPr>
      <w:r>
        <w:rPr>
          <w:rFonts w:cs="B Mitra" w:hint="cs"/>
          <w:b/>
          <w:bCs/>
          <w:sz w:val="20"/>
          <w:szCs w:val="20"/>
          <w:rtl/>
        </w:rPr>
        <w:t xml:space="preserve">3- </w:t>
      </w:r>
      <w:r w:rsidR="00D0721C" w:rsidRPr="00D73EC5">
        <w:rPr>
          <w:rFonts w:cs="B Mitra" w:hint="cs"/>
          <w:b/>
          <w:bCs/>
          <w:sz w:val="20"/>
          <w:szCs w:val="20"/>
          <w:rtl/>
        </w:rPr>
        <w:t>ارائه گزارش هاي پيشرفت پايان نامه به صورت ترمي در جلسه دفاع پايان نامه الزامي است.</w:t>
      </w:r>
    </w:p>
    <w:p w14:paraId="745E45DA" w14:textId="77777777" w:rsidR="00D0721C" w:rsidRPr="00D73EC5" w:rsidRDefault="00D73EC5" w:rsidP="00D73EC5">
      <w:pPr>
        <w:tabs>
          <w:tab w:val="left" w:pos="5505"/>
        </w:tabs>
        <w:rPr>
          <w:rFonts w:cs="B Mitra"/>
          <w:b/>
          <w:bCs/>
          <w:sz w:val="20"/>
          <w:szCs w:val="20"/>
        </w:rPr>
      </w:pPr>
      <w:r>
        <w:rPr>
          <w:rFonts w:cs="B Mitra" w:hint="cs"/>
          <w:b/>
          <w:bCs/>
          <w:sz w:val="20"/>
          <w:szCs w:val="20"/>
          <w:rtl/>
        </w:rPr>
        <w:t xml:space="preserve">4- </w:t>
      </w:r>
      <w:r w:rsidR="00D0721C" w:rsidRPr="00D73EC5">
        <w:rPr>
          <w:rFonts w:cs="B Mitra" w:hint="cs"/>
          <w:b/>
          <w:bCs/>
          <w:sz w:val="20"/>
          <w:szCs w:val="20"/>
          <w:rtl/>
        </w:rPr>
        <w:t>امتياز گزارش هاي پيشرفت ترمي پايان نامه به صورت زير محاسبه و توسط كارشناس تحصيلات تكميلي دانشكده در جدول امتيازات دانشجو منظور خواهد شد.</w:t>
      </w:r>
    </w:p>
    <w:tbl>
      <w:tblPr>
        <w:tblStyle w:val="TableGrid"/>
        <w:bidiVisual/>
        <w:tblW w:w="0" w:type="auto"/>
        <w:tblInd w:w="-226" w:type="dxa"/>
        <w:tblLook w:val="04A0" w:firstRow="1" w:lastRow="0" w:firstColumn="1" w:lastColumn="0" w:noHBand="0" w:noVBand="1"/>
      </w:tblPr>
      <w:tblGrid>
        <w:gridCol w:w="2206"/>
        <w:gridCol w:w="1641"/>
        <w:gridCol w:w="1806"/>
        <w:gridCol w:w="1798"/>
        <w:gridCol w:w="1791"/>
      </w:tblGrid>
      <w:tr w:rsidR="00D0721C" w:rsidRPr="00255FD9" w14:paraId="72F0D053" w14:textId="77777777" w:rsidTr="00454298">
        <w:tc>
          <w:tcPr>
            <w:tcW w:w="2253" w:type="dxa"/>
            <w:shd w:val="clear" w:color="auto" w:fill="D9D9D9" w:themeFill="background1" w:themeFillShade="D9"/>
          </w:tcPr>
          <w:p w14:paraId="5FAAB7AD" w14:textId="77777777" w:rsidR="00D0721C" w:rsidRPr="00CF4938" w:rsidRDefault="00D0721C" w:rsidP="00454298">
            <w:pPr>
              <w:tabs>
                <w:tab w:val="left" w:pos="5505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CF4938">
              <w:rPr>
                <w:rFonts w:cs="B Mitra" w:hint="cs"/>
                <w:b/>
                <w:bCs/>
                <w:rtl/>
                <w:lang w:bidi="fa-IR"/>
              </w:rPr>
              <w:t>ميانگين امتياز گزارش ها</w:t>
            </w:r>
          </w:p>
        </w:tc>
        <w:tc>
          <w:tcPr>
            <w:tcW w:w="1681" w:type="dxa"/>
          </w:tcPr>
          <w:p w14:paraId="33554EE0" w14:textId="77777777" w:rsidR="00D0721C" w:rsidRPr="00255FD9" w:rsidRDefault="00D0721C" w:rsidP="00454298">
            <w:pPr>
              <w:tabs>
                <w:tab w:val="left" w:pos="5505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55FD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24-30</w:t>
            </w:r>
          </w:p>
        </w:tc>
        <w:tc>
          <w:tcPr>
            <w:tcW w:w="1849" w:type="dxa"/>
          </w:tcPr>
          <w:p w14:paraId="6ABFB7D9" w14:textId="77777777" w:rsidR="00D0721C" w:rsidRPr="00255FD9" w:rsidRDefault="00D0721C" w:rsidP="00454298">
            <w:pPr>
              <w:tabs>
                <w:tab w:val="left" w:pos="5505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55FD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15-24</w:t>
            </w:r>
          </w:p>
        </w:tc>
        <w:tc>
          <w:tcPr>
            <w:tcW w:w="1844" w:type="dxa"/>
          </w:tcPr>
          <w:p w14:paraId="57FCDCD1" w14:textId="77777777" w:rsidR="00D0721C" w:rsidRPr="00255FD9" w:rsidRDefault="00D0721C" w:rsidP="00454298">
            <w:pPr>
              <w:tabs>
                <w:tab w:val="left" w:pos="5505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55FD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8-15</w:t>
            </w:r>
          </w:p>
        </w:tc>
        <w:tc>
          <w:tcPr>
            <w:tcW w:w="1841" w:type="dxa"/>
          </w:tcPr>
          <w:p w14:paraId="1AB027BA" w14:textId="77777777" w:rsidR="00D0721C" w:rsidRPr="00255FD9" w:rsidRDefault="00D0721C" w:rsidP="00454298">
            <w:pPr>
              <w:tabs>
                <w:tab w:val="left" w:pos="5505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55FD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0-8</w:t>
            </w:r>
          </w:p>
        </w:tc>
      </w:tr>
      <w:tr w:rsidR="00D0721C" w:rsidRPr="00255FD9" w14:paraId="059116A2" w14:textId="77777777" w:rsidTr="00454298">
        <w:tc>
          <w:tcPr>
            <w:tcW w:w="2253" w:type="dxa"/>
            <w:shd w:val="clear" w:color="auto" w:fill="D9D9D9" w:themeFill="background1" w:themeFillShade="D9"/>
          </w:tcPr>
          <w:p w14:paraId="1B75047A" w14:textId="77777777" w:rsidR="00D0721C" w:rsidRPr="00CF4938" w:rsidRDefault="00D0721C" w:rsidP="00454298">
            <w:pPr>
              <w:tabs>
                <w:tab w:val="left" w:pos="5505"/>
              </w:tabs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F493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امتياز در جدول امتيازات</w:t>
            </w:r>
          </w:p>
        </w:tc>
        <w:tc>
          <w:tcPr>
            <w:tcW w:w="1681" w:type="dxa"/>
          </w:tcPr>
          <w:p w14:paraId="73398DC4" w14:textId="77777777" w:rsidR="00D0721C" w:rsidRPr="00255FD9" w:rsidRDefault="00D0721C" w:rsidP="00454298">
            <w:pPr>
              <w:tabs>
                <w:tab w:val="left" w:pos="5505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55FD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49" w:type="dxa"/>
          </w:tcPr>
          <w:p w14:paraId="0200830E" w14:textId="77777777" w:rsidR="00D0721C" w:rsidRPr="00255FD9" w:rsidRDefault="00D0721C" w:rsidP="00454298">
            <w:pPr>
              <w:tabs>
                <w:tab w:val="left" w:pos="5505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55FD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75/0</w:t>
            </w:r>
          </w:p>
        </w:tc>
        <w:tc>
          <w:tcPr>
            <w:tcW w:w="1844" w:type="dxa"/>
          </w:tcPr>
          <w:p w14:paraId="68B06475" w14:textId="77777777" w:rsidR="00D0721C" w:rsidRPr="00255FD9" w:rsidRDefault="00D0721C" w:rsidP="00454298">
            <w:pPr>
              <w:tabs>
                <w:tab w:val="left" w:pos="5505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55FD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1841" w:type="dxa"/>
          </w:tcPr>
          <w:p w14:paraId="520ADB6F" w14:textId="77777777" w:rsidR="00D0721C" w:rsidRPr="00255FD9" w:rsidRDefault="00D0721C" w:rsidP="00454298">
            <w:pPr>
              <w:tabs>
                <w:tab w:val="left" w:pos="5505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55FD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</w:tr>
    </w:tbl>
    <w:p w14:paraId="2A1DE825" w14:textId="77777777" w:rsidR="00D0721C" w:rsidRDefault="00D0721C" w:rsidP="00D0721C">
      <w:pPr>
        <w:rPr>
          <w:rFonts w:cs="B Nazanin"/>
          <w:sz w:val="32"/>
          <w:szCs w:val="32"/>
        </w:rPr>
      </w:pPr>
    </w:p>
    <w:sectPr w:rsidR="00D0721C" w:rsidSect="00CD2AC0">
      <w:pgSz w:w="11906" w:h="16838"/>
      <w:pgMar w:top="567" w:right="1440" w:bottom="42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7B7E" w14:textId="77777777" w:rsidR="00CE6024" w:rsidRDefault="00CE6024" w:rsidP="00D0721C">
      <w:pPr>
        <w:spacing w:after="0" w:line="240" w:lineRule="auto"/>
      </w:pPr>
      <w:r>
        <w:separator/>
      </w:r>
    </w:p>
  </w:endnote>
  <w:endnote w:type="continuationSeparator" w:id="0">
    <w:p w14:paraId="080534D6" w14:textId="77777777" w:rsidR="00CE6024" w:rsidRDefault="00CE6024" w:rsidP="00D0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Esfehan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31AA" w14:textId="77777777" w:rsidR="00CE6024" w:rsidRDefault="00CE6024" w:rsidP="00D0721C">
      <w:pPr>
        <w:spacing w:after="0" w:line="240" w:lineRule="auto"/>
      </w:pPr>
      <w:r>
        <w:separator/>
      </w:r>
    </w:p>
  </w:footnote>
  <w:footnote w:type="continuationSeparator" w:id="0">
    <w:p w14:paraId="3E9F77F9" w14:textId="77777777" w:rsidR="00CE6024" w:rsidRDefault="00CE6024" w:rsidP="00D07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6498"/>
    <w:multiLevelType w:val="hybridMultilevel"/>
    <w:tmpl w:val="DF78B50C"/>
    <w:lvl w:ilvl="0" w:tplc="A9362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74DD8"/>
    <w:multiLevelType w:val="hybridMultilevel"/>
    <w:tmpl w:val="D0D4CD9E"/>
    <w:lvl w:ilvl="0" w:tplc="BFF012F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21C"/>
    <w:rsid w:val="00144115"/>
    <w:rsid w:val="002E318A"/>
    <w:rsid w:val="003B50FC"/>
    <w:rsid w:val="006A57E9"/>
    <w:rsid w:val="00755172"/>
    <w:rsid w:val="007B372A"/>
    <w:rsid w:val="00817C20"/>
    <w:rsid w:val="008537B2"/>
    <w:rsid w:val="009C4354"/>
    <w:rsid w:val="009C7906"/>
    <w:rsid w:val="009F0C0D"/>
    <w:rsid w:val="00A03D20"/>
    <w:rsid w:val="00A344B4"/>
    <w:rsid w:val="00A42160"/>
    <w:rsid w:val="00B80A91"/>
    <w:rsid w:val="00BA0A8D"/>
    <w:rsid w:val="00CD2AC0"/>
    <w:rsid w:val="00CE6024"/>
    <w:rsid w:val="00D0721C"/>
    <w:rsid w:val="00D44B32"/>
    <w:rsid w:val="00D72425"/>
    <w:rsid w:val="00D73EC5"/>
    <w:rsid w:val="00DB69A6"/>
    <w:rsid w:val="00DC6CB8"/>
    <w:rsid w:val="00E005B8"/>
    <w:rsid w:val="00F50F28"/>
    <w:rsid w:val="00F83FE5"/>
    <w:rsid w:val="00F9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10B97"/>
  <w15:docId w15:val="{0D82FAB6-3903-438C-8754-FCBB471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2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1C"/>
    <w:pPr>
      <w:ind w:left="720"/>
      <w:contextualSpacing/>
    </w:pPr>
  </w:style>
  <w:style w:type="table" w:styleId="TableGrid">
    <w:name w:val="Table Grid"/>
    <w:basedOn w:val="TableNormal"/>
    <w:uiPriority w:val="59"/>
    <w:rsid w:val="00D0721C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7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21C"/>
  </w:style>
  <w:style w:type="paragraph" w:styleId="Footer">
    <w:name w:val="footer"/>
    <w:basedOn w:val="Normal"/>
    <w:link w:val="FooterChar"/>
    <w:uiPriority w:val="99"/>
    <w:unhideWhenUsed/>
    <w:rsid w:val="00D07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MPUT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PrintServer</dc:creator>
  <cp:keywords/>
  <dc:description/>
  <cp:lastModifiedBy>laleh khani</cp:lastModifiedBy>
  <cp:revision>3</cp:revision>
  <cp:lastPrinted>2017-02-15T10:18:00Z</cp:lastPrinted>
  <dcterms:created xsi:type="dcterms:W3CDTF">2023-05-23T05:22:00Z</dcterms:created>
  <dcterms:modified xsi:type="dcterms:W3CDTF">2023-05-23T05:22:00Z</dcterms:modified>
</cp:coreProperties>
</file>